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5F72EF">
      <w:pPr>
        <w:ind w:right="-141"/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02497E" w:rsidRPr="0002497E" w:rsidTr="00D91359">
        <w:tc>
          <w:tcPr>
            <w:tcW w:w="4678" w:type="dxa"/>
            <w:hideMark/>
          </w:tcPr>
          <w:p w:rsidR="0002497E" w:rsidRPr="0002497E" w:rsidRDefault="0002497E" w:rsidP="0002497E">
            <w:pPr>
              <w:ind w:left="-108"/>
              <w:jc w:val="both"/>
              <w:rPr>
                <w:szCs w:val="28"/>
              </w:rPr>
            </w:pPr>
            <w:r w:rsidRPr="0002497E">
              <w:rPr>
                <w:szCs w:val="28"/>
              </w:rPr>
              <w:t xml:space="preserve">О законе Алтайского края                            </w:t>
            </w:r>
            <w:proofErr w:type="gramStart"/>
            <w:r w:rsidRPr="0002497E">
              <w:rPr>
                <w:szCs w:val="28"/>
              </w:rPr>
              <w:t xml:space="preserve">   «</w:t>
            </w:r>
            <w:proofErr w:type="gramEnd"/>
            <w:r w:rsidRPr="0002497E">
              <w:rPr>
                <w:szCs w:val="28"/>
              </w:rPr>
              <w:t>О внесении изменений в закон Алтайского края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</w:t>
            </w:r>
          </w:p>
        </w:tc>
        <w:tc>
          <w:tcPr>
            <w:tcW w:w="5103" w:type="dxa"/>
            <w:hideMark/>
          </w:tcPr>
          <w:p w:rsidR="0002497E" w:rsidRPr="0002497E" w:rsidRDefault="0002497E" w:rsidP="0002497E">
            <w:pPr>
              <w:ind w:left="34" w:firstLine="70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Проект</w:t>
            </w:r>
            <w:r w:rsidRPr="0002497E">
              <w:rPr>
                <w:sz w:val="27"/>
                <w:szCs w:val="27"/>
              </w:rPr>
              <w:t xml:space="preserve">                                                                    </w:t>
            </w:r>
          </w:p>
        </w:tc>
      </w:tr>
    </w:tbl>
    <w:p w:rsidR="0002497E" w:rsidRPr="0002497E" w:rsidRDefault="0002497E" w:rsidP="0002497E">
      <w:pPr>
        <w:ind w:firstLine="709"/>
        <w:rPr>
          <w:sz w:val="27"/>
          <w:szCs w:val="27"/>
        </w:rPr>
      </w:pPr>
    </w:p>
    <w:p w:rsidR="0002497E" w:rsidRPr="0002497E" w:rsidRDefault="0002497E" w:rsidP="0002497E">
      <w:pPr>
        <w:ind w:firstLine="709"/>
        <w:rPr>
          <w:sz w:val="27"/>
          <w:szCs w:val="27"/>
        </w:rPr>
      </w:pPr>
    </w:p>
    <w:p w:rsidR="0002497E" w:rsidRPr="002E02D3" w:rsidRDefault="0002497E" w:rsidP="002E02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02D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497E" w:rsidRPr="002E02D3" w:rsidRDefault="0002497E" w:rsidP="002E02D3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</w:p>
    <w:p w:rsidR="0002497E" w:rsidRPr="002E02D3" w:rsidRDefault="0002497E" w:rsidP="002E02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02D3">
        <w:rPr>
          <w:szCs w:val="28"/>
        </w:rPr>
        <w:t>1. Принять закон Алтайского края «О внесении изменений в закон Алтайского края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крае».</w:t>
      </w:r>
    </w:p>
    <w:p w:rsidR="0002497E" w:rsidRPr="002E02D3" w:rsidRDefault="0002497E" w:rsidP="002E02D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2497E" w:rsidRPr="002E02D3" w:rsidRDefault="0002497E" w:rsidP="002E02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02D3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02497E" w:rsidRPr="002E02D3" w:rsidRDefault="0002497E" w:rsidP="002E02D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2497E" w:rsidRPr="002E02D3" w:rsidRDefault="0002497E" w:rsidP="002E02D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2497E" w:rsidRPr="002E02D3" w:rsidRDefault="0002497E" w:rsidP="002E02D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4"/>
        <w:gridCol w:w="4957"/>
      </w:tblGrid>
      <w:tr w:rsidR="0002497E" w:rsidRPr="002E02D3" w:rsidTr="00D91359">
        <w:tc>
          <w:tcPr>
            <w:tcW w:w="4824" w:type="dxa"/>
            <w:shd w:val="clear" w:color="auto" w:fill="auto"/>
          </w:tcPr>
          <w:p w:rsidR="0002497E" w:rsidRPr="002E02D3" w:rsidRDefault="0002497E" w:rsidP="002E02D3">
            <w:pPr>
              <w:ind w:hanging="108"/>
              <w:rPr>
                <w:szCs w:val="28"/>
              </w:rPr>
            </w:pPr>
            <w:r w:rsidRPr="002E02D3">
              <w:rPr>
                <w:szCs w:val="28"/>
              </w:rPr>
              <w:t xml:space="preserve">Председатель Алтайского краевого </w:t>
            </w:r>
          </w:p>
          <w:p w:rsidR="0002497E" w:rsidRPr="002E02D3" w:rsidRDefault="0002497E" w:rsidP="002E02D3">
            <w:pPr>
              <w:ind w:hanging="108"/>
              <w:rPr>
                <w:szCs w:val="28"/>
              </w:rPr>
            </w:pPr>
            <w:r w:rsidRPr="002E02D3">
              <w:rPr>
                <w:szCs w:val="28"/>
              </w:rPr>
              <w:t>Законодательного Собрания</w:t>
            </w:r>
          </w:p>
        </w:tc>
        <w:tc>
          <w:tcPr>
            <w:tcW w:w="4957" w:type="dxa"/>
            <w:shd w:val="clear" w:color="auto" w:fill="auto"/>
          </w:tcPr>
          <w:p w:rsidR="0002497E" w:rsidRPr="002E02D3" w:rsidRDefault="0002497E" w:rsidP="002E02D3">
            <w:pPr>
              <w:rPr>
                <w:szCs w:val="28"/>
              </w:rPr>
            </w:pPr>
          </w:p>
          <w:p w:rsidR="0002497E" w:rsidRPr="002E02D3" w:rsidRDefault="0002497E" w:rsidP="002E02D3">
            <w:pPr>
              <w:jc w:val="right"/>
              <w:rPr>
                <w:szCs w:val="28"/>
              </w:rPr>
            </w:pPr>
            <w:r w:rsidRPr="002E02D3">
              <w:rPr>
                <w:szCs w:val="28"/>
              </w:rPr>
              <w:t>А.А. Романенко</w:t>
            </w:r>
          </w:p>
        </w:tc>
      </w:tr>
    </w:tbl>
    <w:p w:rsidR="00CB49DE" w:rsidRPr="00155F9C" w:rsidRDefault="00CB49DE" w:rsidP="00155F9C">
      <w:pPr>
        <w:rPr>
          <w:szCs w:val="28"/>
        </w:rPr>
      </w:pPr>
    </w:p>
    <w:p w:rsidR="007A46E9" w:rsidRPr="00155F9C" w:rsidRDefault="007A46E9" w:rsidP="00155F9C">
      <w:pPr>
        <w:rPr>
          <w:szCs w:val="28"/>
        </w:rPr>
      </w:pPr>
    </w:p>
    <w:p w:rsidR="000F4004" w:rsidRPr="00155F9C" w:rsidRDefault="000F4004" w:rsidP="00863C48"/>
    <w:p w:rsidR="007A46E9" w:rsidRPr="00155F9C" w:rsidRDefault="007A46E9" w:rsidP="00863C48"/>
    <w:sectPr w:rsidR="007A46E9" w:rsidRPr="00155F9C" w:rsidSect="001F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A3E" w:rsidRDefault="009F5A3E" w:rsidP="00CB49DE">
      <w:r>
        <w:separator/>
      </w:r>
    </w:p>
  </w:endnote>
  <w:endnote w:type="continuationSeparator" w:id="0">
    <w:p w:rsidR="009F5A3E" w:rsidRDefault="009F5A3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A3E" w:rsidRDefault="009F5A3E" w:rsidP="00CB49DE">
      <w:r>
        <w:separator/>
      </w:r>
    </w:p>
  </w:footnote>
  <w:footnote w:type="continuationSeparator" w:id="0">
    <w:p w:rsidR="009F5A3E" w:rsidRDefault="009F5A3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87A1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2497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155F9C" w:rsidRDefault="00E7259F" w:rsidP="00444F8F">
    <w:pPr>
      <w:spacing w:line="480" w:lineRule="auto"/>
      <w:jc w:val="center"/>
      <w:rPr>
        <w:b/>
        <w:sz w:val="26"/>
        <w:szCs w:val="26"/>
      </w:rPr>
    </w:pPr>
    <w:r w:rsidRPr="00155F9C">
      <w:rPr>
        <w:b/>
        <w:sz w:val="26"/>
        <w:szCs w:val="26"/>
      </w:rPr>
      <w:t xml:space="preserve">АЛТАЙСКОЕ КРАЕВОЕ </w:t>
    </w:r>
    <w:r w:rsidR="00CB49DE" w:rsidRPr="00155F9C">
      <w:rPr>
        <w:b/>
        <w:sz w:val="26"/>
        <w:szCs w:val="26"/>
      </w:rPr>
      <w:t>ЗАКОНОДАТЕЛЬНО</w:t>
    </w:r>
    <w:r w:rsidRPr="00155F9C">
      <w:rPr>
        <w:b/>
        <w:sz w:val="26"/>
        <w:szCs w:val="26"/>
      </w:rPr>
      <w:t>Е СОБРАНИЕ</w:t>
    </w:r>
  </w:p>
  <w:p w:rsidR="00CB49DE" w:rsidRPr="00155F9C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155F9C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97E"/>
    <w:rsid w:val="00034A19"/>
    <w:rsid w:val="00035C35"/>
    <w:rsid w:val="00042F82"/>
    <w:rsid w:val="00074E84"/>
    <w:rsid w:val="00076890"/>
    <w:rsid w:val="00084627"/>
    <w:rsid w:val="000918D8"/>
    <w:rsid w:val="00092DC5"/>
    <w:rsid w:val="00095AAA"/>
    <w:rsid w:val="000C6DE6"/>
    <w:rsid w:val="000D37B6"/>
    <w:rsid w:val="000D3FFE"/>
    <w:rsid w:val="000E4B95"/>
    <w:rsid w:val="000F4004"/>
    <w:rsid w:val="000F61AC"/>
    <w:rsid w:val="0011797B"/>
    <w:rsid w:val="00117E8E"/>
    <w:rsid w:val="00141820"/>
    <w:rsid w:val="00143F5D"/>
    <w:rsid w:val="00154F33"/>
    <w:rsid w:val="00155F9C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1F5718"/>
    <w:rsid w:val="00212D58"/>
    <w:rsid w:val="0024389B"/>
    <w:rsid w:val="00243BCC"/>
    <w:rsid w:val="0027587D"/>
    <w:rsid w:val="00287A1D"/>
    <w:rsid w:val="002B1FBD"/>
    <w:rsid w:val="002C6DDD"/>
    <w:rsid w:val="002D57BC"/>
    <w:rsid w:val="002E02D3"/>
    <w:rsid w:val="00342EB8"/>
    <w:rsid w:val="00350985"/>
    <w:rsid w:val="00350AF1"/>
    <w:rsid w:val="00360199"/>
    <w:rsid w:val="00367C35"/>
    <w:rsid w:val="00376668"/>
    <w:rsid w:val="003A638B"/>
    <w:rsid w:val="003C11BF"/>
    <w:rsid w:val="003E29C0"/>
    <w:rsid w:val="003F3477"/>
    <w:rsid w:val="003F52F1"/>
    <w:rsid w:val="004074BC"/>
    <w:rsid w:val="00423D6C"/>
    <w:rsid w:val="00434DED"/>
    <w:rsid w:val="00444F8F"/>
    <w:rsid w:val="004913E0"/>
    <w:rsid w:val="0049249D"/>
    <w:rsid w:val="004956E1"/>
    <w:rsid w:val="004E42D3"/>
    <w:rsid w:val="00516428"/>
    <w:rsid w:val="00562C15"/>
    <w:rsid w:val="005710FF"/>
    <w:rsid w:val="00575331"/>
    <w:rsid w:val="00576C4A"/>
    <w:rsid w:val="0058790C"/>
    <w:rsid w:val="005A3245"/>
    <w:rsid w:val="005A78EF"/>
    <w:rsid w:val="005B0406"/>
    <w:rsid w:val="005C31F7"/>
    <w:rsid w:val="005C605B"/>
    <w:rsid w:val="005F72EF"/>
    <w:rsid w:val="00605787"/>
    <w:rsid w:val="00611528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9469E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25E9"/>
    <w:rsid w:val="008A6060"/>
    <w:rsid w:val="008B2BDF"/>
    <w:rsid w:val="008B50B0"/>
    <w:rsid w:val="008D0BA5"/>
    <w:rsid w:val="008F3E90"/>
    <w:rsid w:val="00917FD6"/>
    <w:rsid w:val="0092710B"/>
    <w:rsid w:val="009368FC"/>
    <w:rsid w:val="0094523D"/>
    <w:rsid w:val="0095541A"/>
    <w:rsid w:val="00961BCE"/>
    <w:rsid w:val="0096572D"/>
    <w:rsid w:val="00992EE9"/>
    <w:rsid w:val="009A69E6"/>
    <w:rsid w:val="009B58D2"/>
    <w:rsid w:val="009C5789"/>
    <w:rsid w:val="009D0F6B"/>
    <w:rsid w:val="009F5A3E"/>
    <w:rsid w:val="00A07668"/>
    <w:rsid w:val="00A11CD5"/>
    <w:rsid w:val="00A15787"/>
    <w:rsid w:val="00A36046"/>
    <w:rsid w:val="00A54244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CF561D"/>
    <w:rsid w:val="00D051DA"/>
    <w:rsid w:val="00D271AE"/>
    <w:rsid w:val="00D4440D"/>
    <w:rsid w:val="00D7232F"/>
    <w:rsid w:val="00D810E5"/>
    <w:rsid w:val="00E22399"/>
    <w:rsid w:val="00E30BBD"/>
    <w:rsid w:val="00E7259F"/>
    <w:rsid w:val="00E7424D"/>
    <w:rsid w:val="00E8023B"/>
    <w:rsid w:val="00EA4694"/>
    <w:rsid w:val="00F112D8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1D3E51-737D-4DC9-A971-E8A388D8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Бибикина Татьяна</cp:lastModifiedBy>
  <cp:revision>3</cp:revision>
  <cp:lastPrinted>2019-10-18T09:31:00Z</cp:lastPrinted>
  <dcterms:created xsi:type="dcterms:W3CDTF">2020-08-10T08:14:00Z</dcterms:created>
  <dcterms:modified xsi:type="dcterms:W3CDTF">2020-08-11T03:43:00Z</dcterms:modified>
</cp:coreProperties>
</file>